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上海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互联网出版许可证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出版相关文字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D390A7B"/>
    <w:rsid w:val="2EB85095"/>
    <w:rsid w:val="304A0BA7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2023-12-04T08:06:14Z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80AC63DDDD714E80B83F7FE3760445F1_13</vt:lpwstr>
  </property>
</Properties>
</file>